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DA" w:rsidRPr="008939DA" w:rsidRDefault="008939DA" w:rsidP="008939DA">
      <w:r w:rsidRPr="008939DA">
        <w:t>I ORGANIZATOR: Miejska i Powiatowa Biblioteka Publiczna w Żninie – Wypożyczalnia dla dorosłych, ul. Sienkiewicza 4, 88-400 Żnin, kontakt pod nr tel. 052 30-20-516.</w:t>
      </w:r>
    </w:p>
    <w:p w:rsidR="008939DA" w:rsidRPr="008939DA" w:rsidRDefault="008939DA" w:rsidP="008939DA">
      <w:r w:rsidRPr="008939DA">
        <w:t>II CELE KONKURSU: Pogłębienie umiejętności fotograficznych, inspirowanie do twórczych poszukiwań w dziedzinie fotografii, promocja czytelnictwa i pogłębianie zamiłowania do książek.</w:t>
      </w:r>
    </w:p>
    <w:p w:rsidR="008939DA" w:rsidRPr="008939DA" w:rsidRDefault="008939DA" w:rsidP="008939DA">
      <w:r w:rsidRPr="008939DA">
        <w:t>III ZAŁOŻENIA ORGANIZACYJNE:</w:t>
      </w:r>
    </w:p>
    <w:p w:rsidR="008939DA" w:rsidRPr="008939DA" w:rsidRDefault="008939DA" w:rsidP="008939DA">
      <w:r w:rsidRPr="008939DA">
        <w:t xml:space="preserve">1. Zadanie uczestników polega na zrobieniu zdjęcia, w którym biorąca udział osoba pokazuje, jak bardzo kocha czytać książki. </w:t>
      </w:r>
    </w:p>
    <w:p w:rsidR="008939DA" w:rsidRPr="008939DA" w:rsidRDefault="008939DA" w:rsidP="008939DA">
      <w:r w:rsidRPr="008939DA">
        <w:t xml:space="preserve">2. Konkurs adresowany jest dla osób powyżej szesnastego roku życia. </w:t>
      </w:r>
    </w:p>
    <w:p w:rsidR="008939DA" w:rsidRPr="008939DA" w:rsidRDefault="008939DA" w:rsidP="008939DA">
      <w:r w:rsidRPr="008939DA">
        <w:t>3. Każdy uczestnik może zgłosić tylko jedno zdjęcie.</w:t>
      </w:r>
    </w:p>
    <w:p w:rsidR="008939DA" w:rsidRPr="008939DA" w:rsidRDefault="008939DA" w:rsidP="008939DA">
      <w:r w:rsidRPr="008939DA">
        <w:t>4. Zgłoszenie uczestnika do Konkursu wymaga dostarczenia drogą elektroniczną zdjęcia konkursowego oraz metryczki: imię i nazwisko uczestnika oraz kontakt.</w:t>
      </w:r>
    </w:p>
    <w:p w:rsidR="008939DA" w:rsidRPr="008939DA" w:rsidRDefault="008939DA" w:rsidP="008939DA">
      <w:r w:rsidRPr="008939DA">
        <w:t>5. Wszystkie dostarczone prace na Konkurs są dokumentem, stanowią własność Organizatora.</w:t>
      </w:r>
    </w:p>
    <w:p w:rsidR="008939DA" w:rsidRPr="008939DA" w:rsidRDefault="008939DA" w:rsidP="008939DA">
      <w:r w:rsidRPr="008939DA">
        <w:t>6. Do przyznania nagród uprawnione jest JURY powołane przez Organizatora.</w:t>
      </w:r>
    </w:p>
    <w:p w:rsidR="008939DA" w:rsidRPr="008939DA" w:rsidRDefault="008939DA" w:rsidP="008939DA">
      <w:r w:rsidRPr="008939DA">
        <w:t>7. O wynikach konkursu uczestnicy zostaną powiadomieni telefonicznie lub mailowo.</w:t>
      </w:r>
    </w:p>
    <w:p w:rsidR="008939DA" w:rsidRPr="008939DA" w:rsidRDefault="008939DA" w:rsidP="008939DA">
      <w:r w:rsidRPr="008939DA">
        <w:t>IV KRYTERIA OCENY PRAC:</w:t>
      </w:r>
    </w:p>
    <w:p w:rsidR="008939DA" w:rsidRPr="008939DA" w:rsidRDefault="008939DA" w:rsidP="008939DA">
      <w:r w:rsidRPr="008939DA">
        <w:t>Prace uczestników będą ocenione według następujących kryteriów : - pomysłowość, - estetyka wykonania, - kreatywność, - ogólne wrażenie- sposób zaprezentowania się na zdjęciu, kompozycja.</w:t>
      </w:r>
    </w:p>
    <w:p w:rsidR="008939DA" w:rsidRPr="008939DA" w:rsidRDefault="008939DA" w:rsidP="008939DA">
      <w:r w:rsidRPr="008939DA">
        <w:t>V TERMIN DOSTARCZANIA PRAC : 29 lutego 2024 roku.</w:t>
      </w:r>
    </w:p>
    <w:p w:rsidR="008939DA" w:rsidRPr="008939DA" w:rsidRDefault="008939DA" w:rsidP="008939DA">
      <w:r w:rsidRPr="008939DA">
        <w:t>VI POSTANOWIENIA KOŃCOWE:</w:t>
      </w:r>
    </w:p>
    <w:p w:rsidR="008939DA" w:rsidRPr="008939DA" w:rsidRDefault="008939DA" w:rsidP="008939DA">
      <w:r w:rsidRPr="008939DA">
        <w:t xml:space="preserve">1. Organizator zastrzega sobie do zmian w Regulaminie bez podania przyczyny, o czym zobowiązuje się powiadomić na stronie </w:t>
      </w:r>
      <w:hyperlink r:id="rId5" w:tgtFrame="_blank" w:history="1">
        <w:r w:rsidRPr="008939DA">
          <w:rPr>
            <w:rStyle w:val="Hipercze"/>
          </w:rPr>
          <w:t>www.bibliotekaznin.pl</w:t>
        </w:r>
      </w:hyperlink>
      <w:r w:rsidRPr="008939DA">
        <w:t xml:space="preserve"> oraz na Facebooku </w:t>
      </w:r>
      <w:hyperlink r:id="rId6" w:history="1">
        <w:r w:rsidRPr="008939DA">
          <w:rPr>
            <w:rStyle w:val="Hipercze"/>
          </w:rPr>
          <w:t>https://www.facebook.com/mipbp.znin/</w:t>
        </w:r>
      </w:hyperlink>
      <w:r w:rsidRPr="008939DA">
        <w:t>.</w:t>
      </w:r>
    </w:p>
    <w:p w:rsidR="008939DA" w:rsidRPr="008939DA" w:rsidRDefault="008939DA" w:rsidP="008939DA">
      <w:r w:rsidRPr="008939DA">
        <w:t>2. Biorąc udział w konkursie, uczestnik akceptuje jego regulamin.</w:t>
      </w:r>
    </w:p>
    <w:p w:rsidR="008939DA" w:rsidRPr="008939DA" w:rsidRDefault="008939DA" w:rsidP="008939DA">
      <w:r w:rsidRPr="008939DA">
        <w:t>3. Uczestnik konkursu wyraża zgodę na przetwarzanie swoich danych osobowych przez Organizatora konkursu wynikających z tytułu udziału w konkursie oraz upowszechnianie wyników konkursu i wizerunku laureatów z zachowaniem przepisów zgodnie z ustawą z 10 maja 2018r. o ochronie danych osobowych ( Dz. U. z 2018 r. poz. 1000).</w:t>
      </w:r>
    </w:p>
    <w:p w:rsidR="008939DA" w:rsidRPr="008939DA" w:rsidRDefault="008939DA" w:rsidP="008939DA">
      <w:r w:rsidRPr="008939DA">
        <w:t>VII PRAWA AUTORSKIE</w:t>
      </w:r>
    </w:p>
    <w:p w:rsidR="008939DA" w:rsidRPr="008939DA" w:rsidRDefault="008939DA" w:rsidP="008939DA">
      <w:r w:rsidRPr="008939DA">
        <w:t>1. Przesłanie do organizatora fotografii konkursowej , jest równoznaczne z przyzwoleniem na jej wielokrotne, nieodpłatne publikowanie na stronie internetowej i Facebooku biblioteki, opublikowanie imienia, nazwiska autora w materiałach promocyjnych związanych z konkursem, a także na wykorzystywanie zdjęć na wystawie pokonkursowej.</w:t>
      </w:r>
    </w:p>
    <w:p w:rsidR="005F6D8A" w:rsidRDefault="005F6D8A">
      <w:bookmarkStart w:id="0" w:name="_GoBack"/>
      <w:bookmarkEnd w:id="0"/>
    </w:p>
    <w:sectPr w:rsidR="005F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EA"/>
    <w:rsid w:val="005F6D8A"/>
    <w:rsid w:val="008939DA"/>
    <w:rsid w:val="00D6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3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3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ipbp.znin?__cft__%5b0%5d=AZVLi6GKtmGhKzzyZvJPGlTUXI1Mo5Eh6vtJIKW-3xx6Wgcy55fMDj1S-u7pqWBAb6DQa3_uQ8ad_P9rxorvvVaXjEwCJm73emfhq3FwM_qHAisaU7LKp6d3r4R6Qe0TsPhrCQIXEVBlHBHHoOC9voxUJtpyDV1cAzIhP1tKLTi_61LBVvFUGTuHZDuG4ebhnto&amp;__tn__=-%5dK-R" TargetMode="External"/><Relationship Id="rId5" Type="http://schemas.openxmlformats.org/officeDocument/2006/relationships/hyperlink" Target="https://l.facebook.com/l.php?u=http%3A%2F%2Fwww.bibliotekaznin.pl%2F%3Ffbclid%3DIwAR0Q-UVI9suEN4rQBcwvefrEgAw3YxUILx353APYqTcs-VFfGOkBCwSUMOI&amp;h=AT0Ebo5w1iXavL3ZwqXqfF0KtT1mx-K33hGTlGHeGYE8OTMNVXDle3BLqYkBs7IsQRjUXKHFkB2Xf0GqVwEoAnkgaPXY8RDZ0wKHUdczU8h7x3Z6CUhTZLHcTgcdX1tC-p5h&amp;__tn__=-UK-R&amp;c%5b0%5d=AT3wqLqnSgZuLU30XMtEC42BDt7dde64UtG-5x8AVgl-uqGBAQEBWXNXfRvDesN3Vmskgu9PsZk_5HIvJV162oAoN0D7qMu2SxAk83FG10p3KG9qpLHbMHOfH4Nfy89pZPF2A0ebEbZ8LdzdBcV00jpK2fjeyaj2H4ZSpw4CtggYvrcN1XrUQvSMNiWAM6xDk3Nr7la575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2024-02-14T16:06:00Z</dcterms:created>
  <dcterms:modified xsi:type="dcterms:W3CDTF">2024-02-14T16:06:00Z</dcterms:modified>
</cp:coreProperties>
</file>